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757F" w14:textId="77777777" w:rsidR="009604BA" w:rsidRDefault="009604BA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FFBF344" w14:textId="77777777" w:rsidR="006D4F45" w:rsidRPr="001A1262" w:rsidRDefault="006D4F45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07357DDD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DE3836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</w:p>
    <w:p w14:paraId="0B477D48" w14:textId="21AB2A60" w:rsidR="00623F3E" w:rsidRPr="001A1262" w:rsidRDefault="00623F3E" w:rsidP="003C321B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(miejscowość i</w:t>
      </w:r>
      <w:r w:rsidR="0024536B">
        <w:rPr>
          <w:rFonts w:eastAsia="Calibri" w:cstheme="minorHAnsi"/>
          <w:i/>
          <w:sz w:val="24"/>
          <w:szCs w:val="24"/>
        </w:rPr>
        <w:t xml:space="preserve"> </w:t>
      </w:r>
      <w:r w:rsidRPr="001A1262">
        <w:rPr>
          <w:rFonts w:eastAsia="Calibri" w:cstheme="minorHAnsi"/>
          <w:i/>
          <w:sz w:val="24"/>
          <w:szCs w:val="24"/>
        </w:rPr>
        <w:t>data)</w:t>
      </w:r>
      <w:r w:rsidRPr="001A1262">
        <w:rPr>
          <w:rFonts w:eastAsia="Calibri" w:cstheme="minorHAnsi"/>
          <w:i/>
          <w:sz w:val="24"/>
          <w:szCs w:val="24"/>
        </w:rPr>
        <w:br/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br/>
      </w: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01A0E357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</w:t>
      </w:r>
      <w:r w:rsidRPr="00921A24">
        <w:rPr>
          <w:rFonts w:eastAsia="Calibri"/>
          <w:sz w:val="24"/>
          <w:szCs w:val="24"/>
        </w:rPr>
        <w:t xml:space="preserve">przygotowaniem i przeprowadzeniem procedury wyboru wykonawcy zamówienia w postępowaniu: </w:t>
      </w:r>
      <w:bookmarkStart w:id="0" w:name="_Hlk131514698"/>
      <w:r w:rsidR="00060023">
        <w:rPr>
          <w:rFonts w:eastAsia="Calibri"/>
          <w:b/>
          <w:bCs/>
          <w:sz w:val="24"/>
          <w:szCs w:val="24"/>
        </w:rPr>
        <w:t>ABM/</w:t>
      </w:r>
      <w:r w:rsidR="004C7340">
        <w:rPr>
          <w:rFonts w:eastAsia="Calibri"/>
          <w:b/>
          <w:bCs/>
          <w:sz w:val="24"/>
          <w:szCs w:val="24"/>
        </w:rPr>
        <w:t>10</w:t>
      </w:r>
      <w:r w:rsidR="00060023">
        <w:rPr>
          <w:rFonts w:eastAsia="Calibri"/>
          <w:b/>
          <w:bCs/>
          <w:sz w:val="24"/>
          <w:szCs w:val="24"/>
        </w:rPr>
        <w:t>/2</w:t>
      </w:r>
      <w:r w:rsidR="00147F4B">
        <w:rPr>
          <w:rFonts w:eastAsia="Calibri"/>
          <w:b/>
          <w:bCs/>
          <w:sz w:val="24"/>
          <w:szCs w:val="24"/>
        </w:rPr>
        <w:t>5</w:t>
      </w:r>
      <w:r w:rsidR="00060023">
        <w:rPr>
          <w:rFonts w:eastAsia="Calibri"/>
          <w:b/>
          <w:bCs/>
          <w:sz w:val="24"/>
          <w:szCs w:val="24"/>
        </w:rPr>
        <w:t>/ZF</w:t>
      </w:r>
      <w:r w:rsidR="184E27AA" w:rsidRPr="00921A24">
        <w:rPr>
          <w:rFonts w:eastAsia="Calibri"/>
          <w:sz w:val="24"/>
          <w:szCs w:val="24"/>
        </w:rPr>
        <w:t xml:space="preserve">  </w:t>
      </w:r>
      <w:bookmarkEnd w:id="0"/>
      <w:r w:rsidRPr="00921A24">
        <w:rPr>
          <w:rFonts w:eastAsia="Calibri"/>
          <w:sz w:val="24"/>
          <w:szCs w:val="24"/>
        </w:rPr>
        <w:t>p.t.:</w:t>
      </w:r>
      <w:r w:rsidR="00921A24" w:rsidRPr="00921A24">
        <w:rPr>
          <w:rFonts w:eastAsia="Calibri" w:cstheme="minorHAnsi"/>
          <w:sz w:val="24"/>
          <w:szCs w:val="24"/>
        </w:rPr>
        <w:t xml:space="preserve"> „</w:t>
      </w:r>
      <w:r w:rsidR="00C6624E" w:rsidRPr="00C6624E">
        <w:rPr>
          <w:rFonts w:eastAsia="Calibri"/>
          <w:b/>
          <w:bCs/>
          <w:sz w:val="24"/>
          <w:szCs w:val="24"/>
        </w:rPr>
        <w:t>Zakup</w:t>
      </w:r>
      <w:r w:rsidR="0030799F">
        <w:rPr>
          <w:rFonts w:eastAsia="Calibri"/>
          <w:b/>
          <w:bCs/>
          <w:sz w:val="24"/>
          <w:szCs w:val="24"/>
        </w:rPr>
        <w:t xml:space="preserve"> odczynników laboratoryjnych</w:t>
      </w:r>
      <w:r w:rsidR="00593E6E">
        <w:rPr>
          <w:rFonts w:eastAsia="Calibri"/>
          <w:b/>
          <w:bCs/>
          <w:sz w:val="24"/>
          <w:szCs w:val="24"/>
        </w:rPr>
        <w:t xml:space="preserve">, </w:t>
      </w:r>
      <w:r w:rsidR="00E2060E">
        <w:rPr>
          <w:rFonts w:eastAsia="Calibri"/>
          <w:b/>
          <w:bCs/>
          <w:sz w:val="24"/>
          <w:szCs w:val="24"/>
        </w:rPr>
        <w:t xml:space="preserve"> materiał</w:t>
      </w:r>
      <w:r w:rsidR="004C7340">
        <w:rPr>
          <w:rFonts w:eastAsia="Calibri"/>
          <w:b/>
          <w:bCs/>
          <w:sz w:val="24"/>
          <w:szCs w:val="24"/>
        </w:rPr>
        <w:t>ów</w:t>
      </w:r>
      <w:r w:rsidR="00E2060E">
        <w:rPr>
          <w:rFonts w:eastAsia="Calibri"/>
          <w:b/>
          <w:bCs/>
          <w:sz w:val="24"/>
          <w:szCs w:val="24"/>
        </w:rPr>
        <w:t xml:space="preserve"> eksploatacyjn</w:t>
      </w:r>
      <w:r w:rsidR="004C7340">
        <w:rPr>
          <w:rFonts w:eastAsia="Calibri"/>
          <w:b/>
          <w:bCs/>
          <w:sz w:val="24"/>
          <w:szCs w:val="24"/>
        </w:rPr>
        <w:t>ych</w:t>
      </w:r>
      <w:r w:rsidR="00593E6E">
        <w:rPr>
          <w:rFonts w:eastAsia="Calibri"/>
          <w:b/>
          <w:bCs/>
          <w:sz w:val="24"/>
          <w:szCs w:val="24"/>
        </w:rPr>
        <w:t xml:space="preserve"> oraz środków ochrony osobistej</w:t>
      </w:r>
      <w:r w:rsidR="0030799F">
        <w:rPr>
          <w:rFonts w:eastAsia="Calibri"/>
          <w:b/>
          <w:bCs/>
          <w:sz w:val="24"/>
          <w:szCs w:val="24"/>
        </w:rPr>
        <w:t xml:space="preserve"> </w:t>
      </w:r>
      <w:r w:rsidR="00C6624E" w:rsidRPr="00C6624E">
        <w:rPr>
          <w:rFonts w:eastAsia="Calibri"/>
          <w:b/>
          <w:bCs/>
          <w:sz w:val="24"/>
          <w:szCs w:val="24"/>
        </w:rPr>
        <w:t>na potrzeby realizacji projektów.</w:t>
      </w:r>
      <w:r w:rsidR="184E27AA" w:rsidRPr="009257C3">
        <w:rPr>
          <w:rFonts w:eastAsia="Calibri"/>
          <w:sz w:val="24"/>
          <w:szCs w:val="24"/>
        </w:rPr>
        <w:t>”</w:t>
      </w:r>
      <w:r w:rsidR="184E27AA" w:rsidRPr="00921A24">
        <w:rPr>
          <w:rFonts w:eastAsia="Calibri"/>
          <w:sz w:val="24"/>
          <w:szCs w:val="24"/>
        </w:rPr>
        <w:t xml:space="preserve"> </w:t>
      </w:r>
      <w:r w:rsidRPr="00921A24">
        <w:rPr>
          <w:rFonts w:eastAsia="Calibri"/>
          <w:sz w:val="24"/>
          <w:szCs w:val="24"/>
        </w:rPr>
        <w:t>polegające</w:t>
      </w:r>
      <w:r w:rsidRPr="7C029F61">
        <w:rPr>
          <w:rFonts w:eastAsia="Calibri"/>
          <w:sz w:val="24"/>
          <w:szCs w:val="24"/>
        </w:rPr>
        <w:t xml:space="preserve"> w szczególności na:</w:t>
      </w:r>
    </w:p>
    <w:p w14:paraId="6618702E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3CF09C" w14:textId="77777777" w:rsidR="00810883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216D74A3" w14:textId="3B68E633" w:rsidR="00810883" w:rsidRPr="001A1262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2BFA6F34" w:rsidR="00623F3E" w:rsidRPr="001A1262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32BF4A8B" w:rsidR="00E06FE1" w:rsidRDefault="00623F3E" w:rsidP="00121DB3">
      <w:pPr>
        <w:spacing w:after="0" w:line="276" w:lineRule="auto"/>
        <w:jc w:val="both"/>
      </w:pPr>
      <w:r w:rsidRPr="001A1262">
        <w:rPr>
          <w:rFonts w:eastAsia="Calibri" w:cstheme="minorHAnsi"/>
          <w:i/>
          <w:sz w:val="24"/>
          <w:szCs w:val="24"/>
        </w:rPr>
        <w:t>(pieczęć, data  i podpis Oferenta</w:t>
      </w:r>
      <w:r w:rsidR="00913535">
        <w:rPr>
          <w:rFonts w:eastAsia="Calibri" w:cstheme="minorHAnsi"/>
          <w:i/>
          <w:sz w:val="24"/>
          <w:szCs w:val="24"/>
        </w:rPr>
        <w:t>)</w:t>
      </w:r>
    </w:p>
    <w:sectPr w:rsidR="00E06FE1" w:rsidSect="00887204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B64B" w14:textId="77777777" w:rsidR="004E0F14" w:rsidRDefault="004E0F14" w:rsidP="001746CA">
      <w:pPr>
        <w:spacing w:after="0" w:line="240" w:lineRule="auto"/>
      </w:pPr>
      <w:r>
        <w:separator/>
      </w:r>
    </w:p>
  </w:endnote>
  <w:endnote w:type="continuationSeparator" w:id="0">
    <w:p w14:paraId="1875F1C0" w14:textId="77777777" w:rsidR="004E0F14" w:rsidRDefault="004E0F14" w:rsidP="001746CA">
      <w:pPr>
        <w:spacing w:after="0" w:line="240" w:lineRule="auto"/>
      </w:pPr>
      <w:r>
        <w:continuationSeparator/>
      </w:r>
    </w:p>
  </w:endnote>
  <w:endnote w:type="continuationNotice" w:id="1">
    <w:p w14:paraId="3A1094CF" w14:textId="77777777" w:rsidR="004E0F14" w:rsidRDefault="004E0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</w:t>
                          </w:r>
                          <w:proofErr w:type="spellEnd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Therapeutics</w:t>
                          </w:r>
                          <w:proofErr w:type="spellEnd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 xml:space="preserve">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proofErr w:type="spellStart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</w:t>
                    </w:r>
                    <w:proofErr w:type="spellEnd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Therapeutics</w:t>
                    </w:r>
                    <w:proofErr w:type="spellEnd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 xml:space="preserve">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593E6E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A4BA" w14:textId="77777777" w:rsidR="004E0F14" w:rsidRDefault="004E0F14" w:rsidP="001746CA">
      <w:pPr>
        <w:spacing w:after="0" w:line="240" w:lineRule="auto"/>
      </w:pPr>
      <w:r>
        <w:separator/>
      </w:r>
    </w:p>
  </w:footnote>
  <w:footnote w:type="continuationSeparator" w:id="0">
    <w:p w14:paraId="3FA46EE8" w14:textId="77777777" w:rsidR="004E0F14" w:rsidRDefault="004E0F14" w:rsidP="001746CA">
      <w:pPr>
        <w:spacing w:after="0" w:line="240" w:lineRule="auto"/>
      </w:pPr>
      <w:r>
        <w:continuationSeparator/>
      </w:r>
    </w:p>
  </w:footnote>
  <w:footnote w:type="continuationNotice" w:id="1">
    <w:p w14:paraId="7DCBA7CA" w14:textId="77777777" w:rsidR="004E0F14" w:rsidRDefault="004E0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A0E1" w14:textId="2D48D8DC" w:rsidR="001746CA" w:rsidRDefault="00FF248E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80A8BE5" wp14:editId="40A46955">
          <wp:simplePos x="0" y="0"/>
          <wp:positionH relativeFrom="column">
            <wp:posOffset>105410</wp:posOffset>
          </wp:positionH>
          <wp:positionV relativeFrom="paragraph">
            <wp:posOffset>-119380</wp:posOffset>
          </wp:positionV>
          <wp:extent cx="1936750" cy="564515"/>
          <wp:effectExtent l="0" t="0" r="6350" b="6985"/>
          <wp:wrapSquare wrapText="bothSides"/>
          <wp:docPr id="1578188611" name="Obraz 157818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D534159" wp14:editId="0F8D9525">
          <wp:simplePos x="0" y="0"/>
          <wp:positionH relativeFrom="column">
            <wp:posOffset>4340280</wp:posOffset>
          </wp:positionH>
          <wp:positionV relativeFrom="paragraph">
            <wp:posOffset>-207176</wp:posOffset>
          </wp:positionV>
          <wp:extent cx="1219200" cy="655955"/>
          <wp:effectExtent l="0" t="0" r="0" b="0"/>
          <wp:wrapSquare wrapText="bothSides"/>
          <wp:docPr id="1292953941" name="Obraz 129295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6587029" wp14:editId="7B93C059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94360" cy="711200"/>
          <wp:effectExtent l="0" t="0" r="0" b="0"/>
          <wp:wrapSquare wrapText="bothSides"/>
          <wp:docPr id="1355566654" name="Obraz 135556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7F250" wp14:editId="46367246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6393D" id="Prostokąt 48" o:spid="_x0000_s1026" style="position:absolute;margin-left:-131.65pt;margin-top:-36.2pt;width:96.75pt;height:84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  <w:r w:rsidR="00563DE5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53302"/>
    <w:multiLevelType w:val="multilevel"/>
    <w:tmpl w:val="CE807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48F054"/>
    <w:multiLevelType w:val="hybridMultilevel"/>
    <w:tmpl w:val="E5C2F618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5"/>
  </w:num>
  <w:num w:numId="2" w16cid:durableId="1723748010">
    <w:abstractNumId w:val="26"/>
  </w:num>
  <w:num w:numId="3" w16cid:durableId="568424294">
    <w:abstractNumId w:val="14"/>
  </w:num>
  <w:num w:numId="4" w16cid:durableId="212357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7"/>
  </w:num>
  <w:num w:numId="8" w16cid:durableId="694617991">
    <w:abstractNumId w:val="9"/>
  </w:num>
  <w:num w:numId="9" w16cid:durableId="2170311">
    <w:abstractNumId w:val="18"/>
  </w:num>
  <w:num w:numId="10" w16cid:durableId="209339209">
    <w:abstractNumId w:val="10"/>
  </w:num>
  <w:num w:numId="11" w16cid:durableId="473761256">
    <w:abstractNumId w:val="21"/>
  </w:num>
  <w:num w:numId="12" w16cid:durableId="1689064114">
    <w:abstractNumId w:val="15"/>
  </w:num>
  <w:num w:numId="13" w16cid:durableId="270359052">
    <w:abstractNumId w:val="7"/>
  </w:num>
  <w:num w:numId="14" w16cid:durableId="1238129634">
    <w:abstractNumId w:val="24"/>
  </w:num>
  <w:num w:numId="15" w16cid:durableId="832842793">
    <w:abstractNumId w:val="12"/>
  </w:num>
  <w:num w:numId="16" w16cid:durableId="1932159590">
    <w:abstractNumId w:val="5"/>
  </w:num>
  <w:num w:numId="17" w16cid:durableId="2317596">
    <w:abstractNumId w:val="32"/>
  </w:num>
  <w:num w:numId="18" w16cid:durableId="1119226486">
    <w:abstractNumId w:val="29"/>
  </w:num>
  <w:num w:numId="19" w16cid:durableId="955873566">
    <w:abstractNumId w:val="19"/>
  </w:num>
  <w:num w:numId="20" w16cid:durableId="936013970">
    <w:abstractNumId w:val="8"/>
  </w:num>
  <w:num w:numId="21" w16cid:durableId="2133745519">
    <w:abstractNumId w:val="1"/>
  </w:num>
  <w:num w:numId="22" w16cid:durableId="2061324155">
    <w:abstractNumId w:val="31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081709">
    <w:abstractNumId w:val="4"/>
  </w:num>
  <w:num w:numId="29" w16cid:durableId="950937337">
    <w:abstractNumId w:val="28"/>
  </w:num>
  <w:num w:numId="30" w16cid:durableId="1341009160">
    <w:abstractNumId w:val="16"/>
  </w:num>
  <w:num w:numId="31" w16cid:durableId="1240363547">
    <w:abstractNumId w:val="3"/>
  </w:num>
  <w:num w:numId="32" w16cid:durableId="1325621969">
    <w:abstractNumId w:val="30"/>
  </w:num>
  <w:num w:numId="33" w16cid:durableId="86429593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2CB6"/>
    <w:rsid w:val="000049EB"/>
    <w:rsid w:val="00011019"/>
    <w:rsid w:val="00012F06"/>
    <w:rsid w:val="000240C0"/>
    <w:rsid w:val="00024634"/>
    <w:rsid w:val="000277EA"/>
    <w:rsid w:val="00027CE3"/>
    <w:rsid w:val="00035F50"/>
    <w:rsid w:val="00036E8B"/>
    <w:rsid w:val="00046C90"/>
    <w:rsid w:val="00047098"/>
    <w:rsid w:val="00054852"/>
    <w:rsid w:val="00056DD6"/>
    <w:rsid w:val="00060023"/>
    <w:rsid w:val="00060EBA"/>
    <w:rsid w:val="00062C41"/>
    <w:rsid w:val="00072726"/>
    <w:rsid w:val="00076EDA"/>
    <w:rsid w:val="0008149B"/>
    <w:rsid w:val="00087615"/>
    <w:rsid w:val="000877B5"/>
    <w:rsid w:val="000969C9"/>
    <w:rsid w:val="000A031B"/>
    <w:rsid w:val="000A4CDD"/>
    <w:rsid w:val="000A5603"/>
    <w:rsid w:val="000A662D"/>
    <w:rsid w:val="000A66E2"/>
    <w:rsid w:val="000A759B"/>
    <w:rsid w:val="000B28CC"/>
    <w:rsid w:val="000B44F5"/>
    <w:rsid w:val="000B667D"/>
    <w:rsid w:val="000C04C6"/>
    <w:rsid w:val="000C3169"/>
    <w:rsid w:val="000C6C78"/>
    <w:rsid w:val="000C76B3"/>
    <w:rsid w:val="000D404C"/>
    <w:rsid w:val="000D692B"/>
    <w:rsid w:val="000E242E"/>
    <w:rsid w:val="000E36E7"/>
    <w:rsid w:val="000F14F7"/>
    <w:rsid w:val="000F2BF3"/>
    <w:rsid w:val="000F3EFC"/>
    <w:rsid w:val="000F7768"/>
    <w:rsid w:val="000F7AE1"/>
    <w:rsid w:val="00102C09"/>
    <w:rsid w:val="00103839"/>
    <w:rsid w:val="0010400B"/>
    <w:rsid w:val="001068A1"/>
    <w:rsid w:val="00106F14"/>
    <w:rsid w:val="0011067C"/>
    <w:rsid w:val="0011222E"/>
    <w:rsid w:val="00114DD1"/>
    <w:rsid w:val="00115815"/>
    <w:rsid w:val="001167EE"/>
    <w:rsid w:val="00121253"/>
    <w:rsid w:val="00121DB3"/>
    <w:rsid w:val="00127F24"/>
    <w:rsid w:val="001311E1"/>
    <w:rsid w:val="00136374"/>
    <w:rsid w:val="001368DB"/>
    <w:rsid w:val="00136CE5"/>
    <w:rsid w:val="00140CE7"/>
    <w:rsid w:val="0014544E"/>
    <w:rsid w:val="00147F4B"/>
    <w:rsid w:val="00151AC0"/>
    <w:rsid w:val="001522A5"/>
    <w:rsid w:val="00160CD6"/>
    <w:rsid w:val="00161FD4"/>
    <w:rsid w:val="0016497E"/>
    <w:rsid w:val="00167982"/>
    <w:rsid w:val="00167A67"/>
    <w:rsid w:val="00167FEE"/>
    <w:rsid w:val="0017000A"/>
    <w:rsid w:val="001746CA"/>
    <w:rsid w:val="00174EF1"/>
    <w:rsid w:val="0018404C"/>
    <w:rsid w:val="00184D2D"/>
    <w:rsid w:val="00186815"/>
    <w:rsid w:val="001876D4"/>
    <w:rsid w:val="0019226E"/>
    <w:rsid w:val="001955C4"/>
    <w:rsid w:val="001A1262"/>
    <w:rsid w:val="001A37E0"/>
    <w:rsid w:val="001A476D"/>
    <w:rsid w:val="001A5560"/>
    <w:rsid w:val="001A5A4B"/>
    <w:rsid w:val="001A5B18"/>
    <w:rsid w:val="001A79DE"/>
    <w:rsid w:val="001B2609"/>
    <w:rsid w:val="001B2818"/>
    <w:rsid w:val="001B2CC8"/>
    <w:rsid w:val="001B311B"/>
    <w:rsid w:val="001B5DAF"/>
    <w:rsid w:val="001B7FFD"/>
    <w:rsid w:val="001C169E"/>
    <w:rsid w:val="001C42A8"/>
    <w:rsid w:val="001C4887"/>
    <w:rsid w:val="001C5333"/>
    <w:rsid w:val="001D7E4C"/>
    <w:rsid w:val="001E6F42"/>
    <w:rsid w:val="001E76E1"/>
    <w:rsid w:val="00202036"/>
    <w:rsid w:val="00203A7F"/>
    <w:rsid w:val="00205F93"/>
    <w:rsid w:val="002075A3"/>
    <w:rsid w:val="00210639"/>
    <w:rsid w:val="00211AEE"/>
    <w:rsid w:val="00216B99"/>
    <w:rsid w:val="002200B7"/>
    <w:rsid w:val="00220AE9"/>
    <w:rsid w:val="002232C8"/>
    <w:rsid w:val="0022369C"/>
    <w:rsid w:val="00223C36"/>
    <w:rsid w:val="00226951"/>
    <w:rsid w:val="00227432"/>
    <w:rsid w:val="00227C46"/>
    <w:rsid w:val="002307E9"/>
    <w:rsid w:val="002326DE"/>
    <w:rsid w:val="0023645A"/>
    <w:rsid w:val="0023793A"/>
    <w:rsid w:val="00240835"/>
    <w:rsid w:val="00240C54"/>
    <w:rsid w:val="00242097"/>
    <w:rsid w:val="0024536B"/>
    <w:rsid w:val="00250DD5"/>
    <w:rsid w:val="00252F81"/>
    <w:rsid w:val="00256FFD"/>
    <w:rsid w:val="00267197"/>
    <w:rsid w:val="00273542"/>
    <w:rsid w:val="00277271"/>
    <w:rsid w:val="00280EE7"/>
    <w:rsid w:val="00283CEC"/>
    <w:rsid w:val="00285193"/>
    <w:rsid w:val="002855B6"/>
    <w:rsid w:val="00286B3B"/>
    <w:rsid w:val="0029098A"/>
    <w:rsid w:val="0029202F"/>
    <w:rsid w:val="00292825"/>
    <w:rsid w:val="00292ED0"/>
    <w:rsid w:val="00294915"/>
    <w:rsid w:val="00296EDC"/>
    <w:rsid w:val="002A15A4"/>
    <w:rsid w:val="002A18F6"/>
    <w:rsid w:val="002A1FB6"/>
    <w:rsid w:val="002B48F3"/>
    <w:rsid w:val="002B5AFA"/>
    <w:rsid w:val="002B73F2"/>
    <w:rsid w:val="002C6665"/>
    <w:rsid w:val="002D26C8"/>
    <w:rsid w:val="002D33E4"/>
    <w:rsid w:val="002D74DF"/>
    <w:rsid w:val="002E08D8"/>
    <w:rsid w:val="002E1797"/>
    <w:rsid w:val="002E270F"/>
    <w:rsid w:val="002E7370"/>
    <w:rsid w:val="002F279F"/>
    <w:rsid w:val="002F558D"/>
    <w:rsid w:val="002F7BB2"/>
    <w:rsid w:val="0030799F"/>
    <w:rsid w:val="003120E2"/>
    <w:rsid w:val="003142E8"/>
    <w:rsid w:val="00314E52"/>
    <w:rsid w:val="003214FE"/>
    <w:rsid w:val="0032205C"/>
    <w:rsid w:val="00323C48"/>
    <w:rsid w:val="00326310"/>
    <w:rsid w:val="00333B87"/>
    <w:rsid w:val="003403D7"/>
    <w:rsid w:val="0034278C"/>
    <w:rsid w:val="00342EF5"/>
    <w:rsid w:val="00356588"/>
    <w:rsid w:val="00356E24"/>
    <w:rsid w:val="00364599"/>
    <w:rsid w:val="003674FD"/>
    <w:rsid w:val="003705BE"/>
    <w:rsid w:val="00371303"/>
    <w:rsid w:val="003726D6"/>
    <w:rsid w:val="00374177"/>
    <w:rsid w:val="003805AA"/>
    <w:rsid w:val="00381160"/>
    <w:rsid w:val="00382634"/>
    <w:rsid w:val="00387728"/>
    <w:rsid w:val="00387A93"/>
    <w:rsid w:val="003943F3"/>
    <w:rsid w:val="00397C14"/>
    <w:rsid w:val="003A08F0"/>
    <w:rsid w:val="003A0F46"/>
    <w:rsid w:val="003A0F6F"/>
    <w:rsid w:val="003B0DE5"/>
    <w:rsid w:val="003B21E0"/>
    <w:rsid w:val="003B2B5C"/>
    <w:rsid w:val="003C1D6D"/>
    <w:rsid w:val="003C321B"/>
    <w:rsid w:val="003C35B1"/>
    <w:rsid w:val="003C4AE7"/>
    <w:rsid w:val="003C7A16"/>
    <w:rsid w:val="003D42A2"/>
    <w:rsid w:val="003D6459"/>
    <w:rsid w:val="003E176B"/>
    <w:rsid w:val="003E2E04"/>
    <w:rsid w:val="003E4A19"/>
    <w:rsid w:val="003F229D"/>
    <w:rsid w:val="003F2B5C"/>
    <w:rsid w:val="003F7BE2"/>
    <w:rsid w:val="00402998"/>
    <w:rsid w:val="0040362B"/>
    <w:rsid w:val="00407231"/>
    <w:rsid w:val="004103D1"/>
    <w:rsid w:val="004104D1"/>
    <w:rsid w:val="004207AC"/>
    <w:rsid w:val="00423445"/>
    <w:rsid w:val="00424EA7"/>
    <w:rsid w:val="00426358"/>
    <w:rsid w:val="00426F35"/>
    <w:rsid w:val="00427437"/>
    <w:rsid w:val="00430C80"/>
    <w:rsid w:val="00431EE5"/>
    <w:rsid w:val="004321B1"/>
    <w:rsid w:val="0043313B"/>
    <w:rsid w:val="004335B8"/>
    <w:rsid w:val="00436F1E"/>
    <w:rsid w:val="004408B9"/>
    <w:rsid w:val="004462F3"/>
    <w:rsid w:val="0045131F"/>
    <w:rsid w:val="0045182A"/>
    <w:rsid w:val="004560D2"/>
    <w:rsid w:val="004603BD"/>
    <w:rsid w:val="00460464"/>
    <w:rsid w:val="00460CA6"/>
    <w:rsid w:val="00464240"/>
    <w:rsid w:val="00465087"/>
    <w:rsid w:val="00466B6B"/>
    <w:rsid w:val="00467B24"/>
    <w:rsid w:val="00467B49"/>
    <w:rsid w:val="0047031B"/>
    <w:rsid w:val="00481F16"/>
    <w:rsid w:val="00492BAE"/>
    <w:rsid w:val="00494B79"/>
    <w:rsid w:val="00494D17"/>
    <w:rsid w:val="004A01E5"/>
    <w:rsid w:val="004A1A0A"/>
    <w:rsid w:val="004A277D"/>
    <w:rsid w:val="004B09EC"/>
    <w:rsid w:val="004C1225"/>
    <w:rsid w:val="004C7340"/>
    <w:rsid w:val="004D0927"/>
    <w:rsid w:val="004E0F14"/>
    <w:rsid w:val="004E152A"/>
    <w:rsid w:val="004E315E"/>
    <w:rsid w:val="004E34B6"/>
    <w:rsid w:val="004E6D7B"/>
    <w:rsid w:val="004F34C4"/>
    <w:rsid w:val="004F4361"/>
    <w:rsid w:val="004F4975"/>
    <w:rsid w:val="004F548D"/>
    <w:rsid w:val="004F69B3"/>
    <w:rsid w:val="004F7D16"/>
    <w:rsid w:val="00503515"/>
    <w:rsid w:val="0050768A"/>
    <w:rsid w:val="00512805"/>
    <w:rsid w:val="00513D64"/>
    <w:rsid w:val="00522BE1"/>
    <w:rsid w:val="005266FE"/>
    <w:rsid w:val="00527F61"/>
    <w:rsid w:val="0053097D"/>
    <w:rsid w:val="00530DB3"/>
    <w:rsid w:val="00532BE8"/>
    <w:rsid w:val="00534A86"/>
    <w:rsid w:val="00540702"/>
    <w:rsid w:val="00541CE1"/>
    <w:rsid w:val="00545397"/>
    <w:rsid w:val="00547072"/>
    <w:rsid w:val="00547DA9"/>
    <w:rsid w:val="00556443"/>
    <w:rsid w:val="00560121"/>
    <w:rsid w:val="00560599"/>
    <w:rsid w:val="005612DD"/>
    <w:rsid w:val="005618FB"/>
    <w:rsid w:val="005638AE"/>
    <w:rsid w:val="00563DE5"/>
    <w:rsid w:val="00571548"/>
    <w:rsid w:val="00571929"/>
    <w:rsid w:val="00576524"/>
    <w:rsid w:val="00580773"/>
    <w:rsid w:val="00583AD3"/>
    <w:rsid w:val="00583BED"/>
    <w:rsid w:val="00593E6E"/>
    <w:rsid w:val="00594643"/>
    <w:rsid w:val="0059728A"/>
    <w:rsid w:val="005A5604"/>
    <w:rsid w:val="005B2B48"/>
    <w:rsid w:val="005B3013"/>
    <w:rsid w:val="005C6837"/>
    <w:rsid w:val="005D3A37"/>
    <w:rsid w:val="005D47AE"/>
    <w:rsid w:val="005D5F97"/>
    <w:rsid w:val="005E280E"/>
    <w:rsid w:val="005E66EC"/>
    <w:rsid w:val="005E75D8"/>
    <w:rsid w:val="005F247D"/>
    <w:rsid w:val="005F5411"/>
    <w:rsid w:val="005F5A33"/>
    <w:rsid w:val="005F74C5"/>
    <w:rsid w:val="005F77DD"/>
    <w:rsid w:val="00603A20"/>
    <w:rsid w:val="00604CB9"/>
    <w:rsid w:val="006060B2"/>
    <w:rsid w:val="006071D5"/>
    <w:rsid w:val="00612DB5"/>
    <w:rsid w:val="00612F7D"/>
    <w:rsid w:val="00613006"/>
    <w:rsid w:val="006145E8"/>
    <w:rsid w:val="0061534D"/>
    <w:rsid w:val="006178DE"/>
    <w:rsid w:val="006209D6"/>
    <w:rsid w:val="00622F81"/>
    <w:rsid w:val="006239D6"/>
    <w:rsid w:val="00623F3E"/>
    <w:rsid w:val="006278C7"/>
    <w:rsid w:val="00633DD2"/>
    <w:rsid w:val="00635A9C"/>
    <w:rsid w:val="00646671"/>
    <w:rsid w:val="00646C91"/>
    <w:rsid w:val="006471C8"/>
    <w:rsid w:val="00651AB2"/>
    <w:rsid w:val="00655651"/>
    <w:rsid w:val="006615BD"/>
    <w:rsid w:val="00662065"/>
    <w:rsid w:val="006702FE"/>
    <w:rsid w:val="006762B9"/>
    <w:rsid w:val="00676656"/>
    <w:rsid w:val="0068315C"/>
    <w:rsid w:val="00684B43"/>
    <w:rsid w:val="0069380B"/>
    <w:rsid w:val="00693B60"/>
    <w:rsid w:val="00696209"/>
    <w:rsid w:val="006A324D"/>
    <w:rsid w:val="006A38B4"/>
    <w:rsid w:val="006A3D59"/>
    <w:rsid w:val="006A4A1F"/>
    <w:rsid w:val="006A5CE4"/>
    <w:rsid w:val="006A6CB8"/>
    <w:rsid w:val="006B2146"/>
    <w:rsid w:val="006B4BFA"/>
    <w:rsid w:val="006C1E38"/>
    <w:rsid w:val="006C3803"/>
    <w:rsid w:val="006C777F"/>
    <w:rsid w:val="006D0CEE"/>
    <w:rsid w:val="006D2FFB"/>
    <w:rsid w:val="006D3C8B"/>
    <w:rsid w:val="006D4F45"/>
    <w:rsid w:val="006E4DDA"/>
    <w:rsid w:val="006F08A8"/>
    <w:rsid w:val="006F1745"/>
    <w:rsid w:val="006F1FFD"/>
    <w:rsid w:val="006F42CC"/>
    <w:rsid w:val="0070077F"/>
    <w:rsid w:val="00702796"/>
    <w:rsid w:val="00704AA8"/>
    <w:rsid w:val="00704CFD"/>
    <w:rsid w:val="00705934"/>
    <w:rsid w:val="0071011C"/>
    <w:rsid w:val="00711402"/>
    <w:rsid w:val="00714D01"/>
    <w:rsid w:val="00716688"/>
    <w:rsid w:val="00720E60"/>
    <w:rsid w:val="0072119C"/>
    <w:rsid w:val="007215C0"/>
    <w:rsid w:val="00724674"/>
    <w:rsid w:val="00724844"/>
    <w:rsid w:val="007258CD"/>
    <w:rsid w:val="00731425"/>
    <w:rsid w:val="00733335"/>
    <w:rsid w:val="00737FAB"/>
    <w:rsid w:val="00740E05"/>
    <w:rsid w:val="00742799"/>
    <w:rsid w:val="00743C3F"/>
    <w:rsid w:val="00752BEF"/>
    <w:rsid w:val="00753308"/>
    <w:rsid w:val="00753632"/>
    <w:rsid w:val="00754C11"/>
    <w:rsid w:val="00755A34"/>
    <w:rsid w:val="007667AB"/>
    <w:rsid w:val="00772943"/>
    <w:rsid w:val="00774EE6"/>
    <w:rsid w:val="007766B2"/>
    <w:rsid w:val="007776F7"/>
    <w:rsid w:val="00777B15"/>
    <w:rsid w:val="00781880"/>
    <w:rsid w:val="0079153D"/>
    <w:rsid w:val="00791D15"/>
    <w:rsid w:val="00796048"/>
    <w:rsid w:val="007A344D"/>
    <w:rsid w:val="007A61CB"/>
    <w:rsid w:val="007A6348"/>
    <w:rsid w:val="007A698E"/>
    <w:rsid w:val="007A7A29"/>
    <w:rsid w:val="007B03F1"/>
    <w:rsid w:val="007B337E"/>
    <w:rsid w:val="007B51E9"/>
    <w:rsid w:val="007B6669"/>
    <w:rsid w:val="007C4A61"/>
    <w:rsid w:val="007C4F4E"/>
    <w:rsid w:val="007C54A2"/>
    <w:rsid w:val="007D4230"/>
    <w:rsid w:val="007D4AF4"/>
    <w:rsid w:val="007E2F78"/>
    <w:rsid w:val="007E3E77"/>
    <w:rsid w:val="007F44FD"/>
    <w:rsid w:val="007F5C50"/>
    <w:rsid w:val="007F6DBA"/>
    <w:rsid w:val="0080111D"/>
    <w:rsid w:val="008033A3"/>
    <w:rsid w:val="0080469A"/>
    <w:rsid w:val="0080799D"/>
    <w:rsid w:val="00810883"/>
    <w:rsid w:val="00821AE7"/>
    <w:rsid w:val="00822BDF"/>
    <w:rsid w:val="00823DF3"/>
    <w:rsid w:val="00824367"/>
    <w:rsid w:val="008269AE"/>
    <w:rsid w:val="008270AE"/>
    <w:rsid w:val="008373CA"/>
    <w:rsid w:val="00843D0D"/>
    <w:rsid w:val="00844D4E"/>
    <w:rsid w:val="00850B41"/>
    <w:rsid w:val="00854FD9"/>
    <w:rsid w:val="008600C0"/>
    <w:rsid w:val="008619F9"/>
    <w:rsid w:val="00861F06"/>
    <w:rsid w:val="00862134"/>
    <w:rsid w:val="0086298C"/>
    <w:rsid w:val="00863C60"/>
    <w:rsid w:val="00864540"/>
    <w:rsid w:val="00866477"/>
    <w:rsid w:val="008672A0"/>
    <w:rsid w:val="008723C2"/>
    <w:rsid w:val="008814E0"/>
    <w:rsid w:val="00887204"/>
    <w:rsid w:val="008A0CE3"/>
    <w:rsid w:val="008A5E53"/>
    <w:rsid w:val="008A6759"/>
    <w:rsid w:val="008B31C4"/>
    <w:rsid w:val="008B4072"/>
    <w:rsid w:val="008B5A0E"/>
    <w:rsid w:val="008C2FD1"/>
    <w:rsid w:val="008C6451"/>
    <w:rsid w:val="008D2BCE"/>
    <w:rsid w:val="008D6A80"/>
    <w:rsid w:val="008E2703"/>
    <w:rsid w:val="008E34FB"/>
    <w:rsid w:val="008F1A4D"/>
    <w:rsid w:val="008F2A82"/>
    <w:rsid w:val="008F4EF4"/>
    <w:rsid w:val="008F6CB9"/>
    <w:rsid w:val="008F7305"/>
    <w:rsid w:val="00901739"/>
    <w:rsid w:val="0090258D"/>
    <w:rsid w:val="0090490E"/>
    <w:rsid w:val="00904D7E"/>
    <w:rsid w:val="00911E7C"/>
    <w:rsid w:val="009125EF"/>
    <w:rsid w:val="00913535"/>
    <w:rsid w:val="00914131"/>
    <w:rsid w:val="009144E5"/>
    <w:rsid w:val="00917258"/>
    <w:rsid w:val="00920546"/>
    <w:rsid w:val="00921A24"/>
    <w:rsid w:val="009223C6"/>
    <w:rsid w:val="009257C3"/>
    <w:rsid w:val="00926AD5"/>
    <w:rsid w:val="009362B7"/>
    <w:rsid w:val="00944BBA"/>
    <w:rsid w:val="00952010"/>
    <w:rsid w:val="009604BA"/>
    <w:rsid w:val="00960832"/>
    <w:rsid w:val="0096087A"/>
    <w:rsid w:val="009630F6"/>
    <w:rsid w:val="00963978"/>
    <w:rsid w:val="0096493E"/>
    <w:rsid w:val="00965A88"/>
    <w:rsid w:val="00965FA1"/>
    <w:rsid w:val="00966664"/>
    <w:rsid w:val="00971F74"/>
    <w:rsid w:val="00972BBF"/>
    <w:rsid w:val="009769C4"/>
    <w:rsid w:val="00977EFB"/>
    <w:rsid w:val="00980420"/>
    <w:rsid w:val="009845AA"/>
    <w:rsid w:val="00986098"/>
    <w:rsid w:val="009916A7"/>
    <w:rsid w:val="00995674"/>
    <w:rsid w:val="00996BB3"/>
    <w:rsid w:val="009B1425"/>
    <w:rsid w:val="009B1586"/>
    <w:rsid w:val="009B6451"/>
    <w:rsid w:val="009C0B12"/>
    <w:rsid w:val="009C1E96"/>
    <w:rsid w:val="009C3256"/>
    <w:rsid w:val="009C352F"/>
    <w:rsid w:val="009C3C9A"/>
    <w:rsid w:val="009C3CE7"/>
    <w:rsid w:val="009D076A"/>
    <w:rsid w:val="009D0E86"/>
    <w:rsid w:val="009D206A"/>
    <w:rsid w:val="009D36BB"/>
    <w:rsid w:val="009D3DC2"/>
    <w:rsid w:val="009D5F0F"/>
    <w:rsid w:val="009D6DC5"/>
    <w:rsid w:val="009E0727"/>
    <w:rsid w:val="009E0A1C"/>
    <w:rsid w:val="009E2508"/>
    <w:rsid w:val="009E3A96"/>
    <w:rsid w:val="009E6D51"/>
    <w:rsid w:val="009F1E2E"/>
    <w:rsid w:val="009F41DE"/>
    <w:rsid w:val="00A04F69"/>
    <w:rsid w:val="00A109CF"/>
    <w:rsid w:val="00A12F22"/>
    <w:rsid w:val="00A12F89"/>
    <w:rsid w:val="00A13815"/>
    <w:rsid w:val="00A20190"/>
    <w:rsid w:val="00A20E9B"/>
    <w:rsid w:val="00A221F5"/>
    <w:rsid w:val="00A225D0"/>
    <w:rsid w:val="00A24367"/>
    <w:rsid w:val="00A25B91"/>
    <w:rsid w:val="00A27088"/>
    <w:rsid w:val="00A27932"/>
    <w:rsid w:val="00A30D4B"/>
    <w:rsid w:val="00A31AAC"/>
    <w:rsid w:val="00A326DD"/>
    <w:rsid w:val="00A35B8A"/>
    <w:rsid w:val="00A40F19"/>
    <w:rsid w:val="00A41D97"/>
    <w:rsid w:val="00A421EF"/>
    <w:rsid w:val="00A43AA0"/>
    <w:rsid w:val="00A45EFF"/>
    <w:rsid w:val="00A467BA"/>
    <w:rsid w:val="00A525A7"/>
    <w:rsid w:val="00A5300E"/>
    <w:rsid w:val="00A54DF0"/>
    <w:rsid w:val="00A55055"/>
    <w:rsid w:val="00A6078D"/>
    <w:rsid w:val="00A61DDE"/>
    <w:rsid w:val="00A65800"/>
    <w:rsid w:val="00A67CB9"/>
    <w:rsid w:val="00A71EC4"/>
    <w:rsid w:val="00A732A4"/>
    <w:rsid w:val="00A738D9"/>
    <w:rsid w:val="00A7580B"/>
    <w:rsid w:val="00A77DD5"/>
    <w:rsid w:val="00A80B03"/>
    <w:rsid w:val="00A85951"/>
    <w:rsid w:val="00A8727D"/>
    <w:rsid w:val="00A95644"/>
    <w:rsid w:val="00AA10DB"/>
    <w:rsid w:val="00AA35D6"/>
    <w:rsid w:val="00AA6A33"/>
    <w:rsid w:val="00AB012D"/>
    <w:rsid w:val="00AB43EE"/>
    <w:rsid w:val="00AB4F25"/>
    <w:rsid w:val="00AB5E21"/>
    <w:rsid w:val="00AB6D76"/>
    <w:rsid w:val="00AC077B"/>
    <w:rsid w:val="00AD068A"/>
    <w:rsid w:val="00AD15FB"/>
    <w:rsid w:val="00AD3944"/>
    <w:rsid w:val="00AE1DCB"/>
    <w:rsid w:val="00AE7E6F"/>
    <w:rsid w:val="00AF3A2E"/>
    <w:rsid w:val="00AF51CD"/>
    <w:rsid w:val="00AF7B45"/>
    <w:rsid w:val="00B01270"/>
    <w:rsid w:val="00B027E5"/>
    <w:rsid w:val="00B05982"/>
    <w:rsid w:val="00B0651B"/>
    <w:rsid w:val="00B109A7"/>
    <w:rsid w:val="00B16702"/>
    <w:rsid w:val="00B2094E"/>
    <w:rsid w:val="00B21793"/>
    <w:rsid w:val="00B237FC"/>
    <w:rsid w:val="00B2622B"/>
    <w:rsid w:val="00B27B6A"/>
    <w:rsid w:val="00B30F65"/>
    <w:rsid w:val="00B405F0"/>
    <w:rsid w:val="00B40F4D"/>
    <w:rsid w:val="00B421FE"/>
    <w:rsid w:val="00B46983"/>
    <w:rsid w:val="00B53319"/>
    <w:rsid w:val="00B54BE5"/>
    <w:rsid w:val="00B67BE6"/>
    <w:rsid w:val="00B71CFD"/>
    <w:rsid w:val="00B72FA5"/>
    <w:rsid w:val="00B7695E"/>
    <w:rsid w:val="00B76A31"/>
    <w:rsid w:val="00B7716C"/>
    <w:rsid w:val="00B82A27"/>
    <w:rsid w:val="00B84F52"/>
    <w:rsid w:val="00B87763"/>
    <w:rsid w:val="00B92463"/>
    <w:rsid w:val="00B95305"/>
    <w:rsid w:val="00BA1F6F"/>
    <w:rsid w:val="00BA2AD4"/>
    <w:rsid w:val="00BA6051"/>
    <w:rsid w:val="00BA6D59"/>
    <w:rsid w:val="00BB1431"/>
    <w:rsid w:val="00BB2151"/>
    <w:rsid w:val="00BB48F4"/>
    <w:rsid w:val="00BC09F7"/>
    <w:rsid w:val="00BC2AC8"/>
    <w:rsid w:val="00BC443C"/>
    <w:rsid w:val="00BD30B0"/>
    <w:rsid w:val="00BD4346"/>
    <w:rsid w:val="00BD7EB8"/>
    <w:rsid w:val="00BE4A7C"/>
    <w:rsid w:val="00BE4B56"/>
    <w:rsid w:val="00BE5DD9"/>
    <w:rsid w:val="00BE69B3"/>
    <w:rsid w:val="00BE6F0A"/>
    <w:rsid w:val="00BE74C1"/>
    <w:rsid w:val="00BE7BEB"/>
    <w:rsid w:val="00BE7CF5"/>
    <w:rsid w:val="00BF4BBD"/>
    <w:rsid w:val="00C02519"/>
    <w:rsid w:val="00C061D7"/>
    <w:rsid w:val="00C14401"/>
    <w:rsid w:val="00C16C54"/>
    <w:rsid w:val="00C17617"/>
    <w:rsid w:val="00C1793E"/>
    <w:rsid w:val="00C22FF0"/>
    <w:rsid w:val="00C24C7A"/>
    <w:rsid w:val="00C25A0D"/>
    <w:rsid w:val="00C25EDA"/>
    <w:rsid w:val="00C264F6"/>
    <w:rsid w:val="00C267E9"/>
    <w:rsid w:val="00C33019"/>
    <w:rsid w:val="00C43BB6"/>
    <w:rsid w:val="00C4422C"/>
    <w:rsid w:val="00C527FF"/>
    <w:rsid w:val="00C52FF7"/>
    <w:rsid w:val="00C57A65"/>
    <w:rsid w:val="00C57CDA"/>
    <w:rsid w:val="00C605F5"/>
    <w:rsid w:val="00C60F93"/>
    <w:rsid w:val="00C63533"/>
    <w:rsid w:val="00C6494C"/>
    <w:rsid w:val="00C6624E"/>
    <w:rsid w:val="00C67C66"/>
    <w:rsid w:val="00C757BE"/>
    <w:rsid w:val="00C817D4"/>
    <w:rsid w:val="00C822CD"/>
    <w:rsid w:val="00C85958"/>
    <w:rsid w:val="00C85A20"/>
    <w:rsid w:val="00C94A92"/>
    <w:rsid w:val="00CA1810"/>
    <w:rsid w:val="00CA1876"/>
    <w:rsid w:val="00CA1FDE"/>
    <w:rsid w:val="00CA2E1F"/>
    <w:rsid w:val="00CA5765"/>
    <w:rsid w:val="00CA59DB"/>
    <w:rsid w:val="00CA61AB"/>
    <w:rsid w:val="00CB1A33"/>
    <w:rsid w:val="00CB54ED"/>
    <w:rsid w:val="00CB62B1"/>
    <w:rsid w:val="00CC0269"/>
    <w:rsid w:val="00CC3B75"/>
    <w:rsid w:val="00CC6038"/>
    <w:rsid w:val="00CD3B39"/>
    <w:rsid w:val="00CE07FE"/>
    <w:rsid w:val="00CE26E7"/>
    <w:rsid w:val="00CF3038"/>
    <w:rsid w:val="00CF4293"/>
    <w:rsid w:val="00CF450E"/>
    <w:rsid w:val="00CF79E6"/>
    <w:rsid w:val="00D006FE"/>
    <w:rsid w:val="00D02085"/>
    <w:rsid w:val="00D04AAF"/>
    <w:rsid w:val="00D10528"/>
    <w:rsid w:val="00D11141"/>
    <w:rsid w:val="00D23EA7"/>
    <w:rsid w:val="00D24888"/>
    <w:rsid w:val="00D301ED"/>
    <w:rsid w:val="00D313A2"/>
    <w:rsid w:val="00D32F88"/>
    <w:rsid w:val="00D35691"/>
    <w:rsid w:val="00D42F2B"/>
    <w:rsid w:val="00D50B58"/>
    <w:rsid w:val="00D51242"/>
    <w:rsid w:val="00D52DD8"/>
    <w:rsid w:val="00D52E83"/>
    <w:rsid w:val="00D530D9"/>
    <w:rsid w:val="00D55FD2"/>
    <w:rsid w:val="00D6104E"/>
    <w:rsid w:val="00D65E98"/>
    <w:rsid w:val="00D72C6E"/>
    <w:rsid w:val="00D81DC2"/>
    <w:rsid w:val="00D90BAF"/>
    <w:rsid w:val="00D92165"/>
    <w:rsid w:val="00D97951"/>
    <w:rsid w:val="00DA2118"/>
    <w:rsid w:val="00DA34B1"/>
    <w:rsid w:val="00DA4C09"/>
    <w:rsid w:val="00DA524A"/>
    <w:rsid w:val="00DB743A"/>
    <w:rsid w:val="00DB77D2"/>
    <w:rsid w:val="00DD1F35"/>
    <w:rsid w:val="00DD7C05"/>
    <w:rsid w:val="00DD7CD2"/>
    <w:rsid w:val="00DE081A"/>
    <w:rsid w:val="00DE19F6"/>
    <w:rsid w:val="00DE3836"/>
    <w:rsid w:val="00DE51FC"/>
    <w:rsid w:val="00DE54CF"/>
    <w:rsid w:val="00DF719E"/>
    <w:rsid w:val="00E03DA6"/>
    <w:rsid w:val="00E06FE1"/>
    <w:rsid w:val="00E11E92"/>
    <w:rsid w:val="00E2060E"/>
    <w:rsid w:val="00E24587"/>
    <w:rsid w:val="00E25522"/>
    <w:rsid w:val="00E2571B"/>
    <w:rsid w:val="00E26BD4"/>
    <w:rsid w:val="00E32473"/>
    <w:rsid w:val="00E33D1A"/>
    <w:rsid w:val="00E34116"/>
    <w:rsid w:val="00E40C15"/>
    <w:rsid w:val="00E4102D"/>
    <w:rsid w:val="00E426E3"/>
    <w:rsid w:val="00E540B9"/>
    <w:rsid w:val="00E54714"/>
    <w:rsid w:val="00E56189"/>
    <w:rsid w:val="00E61D1A"/>
    <w:rsid w:val="00E6540D"/>
    <w:rsid w:val="00E672DC"/>
    <w:rsid w:val="00E728FD"/>
    <w:rsid w:val="00E7344C"/>
    <w:rsid w:val="00E7460F"/>
    <w:rsid w:val="00E76001"/>
    <w:rsid w:val="00E826E9"/>
    <w:rsid w:val="00E86E50"/>
    <w:rsid w:val="00E90760"/>
    <w:rsid w:val="00E929E4"/>
    <w:rsid w:val="00E92A59"/>
    <w:rsid w:val="00E97259"/>
    <w:rsid w:val="00EA107B"/>
    <w:rsid w:val="00EA4390"/>
    <w:rsid w:val="00EA759B"/>
    <w:rsid w:val="00EA7765"/>
    <w:rsid w:val="00EB1D6B"/>
    <w:rsid w:val="00EB332A"/>
    <w:rsid w:val="00EB7595"/>
    <w:rsid w:val="00EC39A1"/>
    <w:rsid w:val="00EC3DCE"/>
    <w:rsid w:val="00ED1C32"/>
    <w:rsid w:val="00ED255F"/>
    <w:rsid w:val="00EE0CFD"/>
    <w:rsid w:val="00EE16DF"/>
    <w:rsid w:val="00EE1CF1"/>
    <w:rsid w:val="00EE6BD4"/>
    <w:rsid w:val="00EE7E32"/>
    <w:rsid w:val="00EF19F4"/>
    <w:rsid w:val="00EF21D5"/>
    <w:rsid w:val="00EF4F3C"/>
    <w:rsid w:val="00EF7609"/>
    <w:rsid w:val="00F01EE4"/>
    <w:rsid w:val="00F03992"/>
    <w:rsid w:val="00F075FB"/>
    <w:rsid w:val="00F10099"/>
    <w:rsid w:val="00F274D3"/>
    <w:rsid w:val="00F3121D"/>
    <w:rsid w:val="00F32866"/>
    <w:rsid w:val="00F34070"/>
    <w:rsid w:val="00F5055D"/>
    <w:rsid w:val="00F50773"/>
    <w:rsid w:val="00F50D8F"/>
    <w:rsid w:val="00F51675"/>
    <w:rsid w:val="00F539B7"/>
    <w:rsid w:val="00F57E42"/>
    <w:rsid w:val="00F6415C"/>
    <w:rsid w:val="00F6444E"/>
    <w:rsid w:val="00F64E02"/>
    <w:rsid w:val="00F66BF6"/>
    <w:rsid w:val="00F722C1"/>
    <w:rsid w:val="00F726B8"/>
    <w:rsid w:val="00F7273C"/>
    <w:rsid w:val="00F74584"/>
    <w:rsid w:val="00F7497B"/>
    <w:rsid w:val="00F776C4"/>
    <w:rsid w:val="00F80580"/>
    <w:rsid w:val="00F80704"/>
    <w:rsid w:val="00F9256F"/>
    <w:rsid w:val="00F97151"/>
    <w:rsid w:val="00F97FEF"/>
    <w:rsid w:val="00FA02ED"/>
    <w:rsid w:val="00FA1F9D"/>
    <w:rsid w:val="00FA4AD5"/>
    <w:rsid w:val="00FB4E9F"/>
    <w:rsid w:val="00FB6B02"/>
    <w:rsid w:val="00FB7A4A"/>
    <w:rsid w:val="00FB7F95"/>
    <w:rsid w:val="00FC4C00"/>
    <w:rsid w:val="00FC561E"/>
    <w:rsid w:val="00FD2970"/>
    <w:rsid w:val="00FD3976"/>
    <w:rsid w:val="00FD459D"/>
    <w:rsid w:val="00FD5C66"/>
    <w:rsid w:val="00FE1B61"/>
    <w:rsid w:val="00FE4CC7"/>
    <w:rsid w:val="00FE603E"/>
    <w:rsid w:val="00FE6397"/>
    <w:rsid w:val="00FE7F48"/>
    <w:rsid w:val="00FF2359"/>
    <w:rsid w:val="00FF248E"/>
    <w:rsid w:val="00FF6602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A5A035F-A1FF-44AA-8B84-621AEB1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link w:val="Bezodstpw"/>
    <w:uiPriority w:val="1"/>
    <w:locked/>
    <w:rsid w:val="007258CD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258CD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7258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C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500BB-7EB3-4705-B843-1A11548D9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III.3. Istotne dla stron postanowienia </vt:lpstr>
      <vt:lpstr>    Po zakończeniu i upublicznieniu wyników zapytania ofertowego, Zamawiający i Ofer</vt:lpstr>
      <vt:lpstr>    Zamawiający zastrzega sobie możliwość zmiany umowy zawartej z wybranym w toku po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4</cp:revision>
  <cp:lastPrinted>2024-10-22T13:45:00Z</cp:lastPrinted>
  <dcterms:created xsi:type="dcterms:W3CDTF">2025-03-31T13:58:00Z</dcterms:created>
  <dcterms:modified xsi:type="dcterms:W3CDTF">2025-04-01T10:12:00Z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